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555" w:rsidRPr="00FB6555" w:rsidRDefault="00FB6555" w:rsidP="00FB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Introduction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Congratulations! You are taking the first step toward developing a strong financial strategy. This questionnaire will help us understand your financial goals, priorities, and circumstances to create a tailored plan for you.</w:t>
      </w:r>
      <w:r w:rsidR="00F6426E" w:rsidRPr="00836F58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2"/>
          <w:szCs w:val="22"/>
          <w14:ligatures w14:val="none"/>
        </w:rPr>
        <w:t xml:space="preserve"> </w:t>
      </w:r>
    </w:p>
    <w:p w:rsidR="00FB6555" w:rsidRPr="00FB6555" w:rsidRDefault="00FB6555" w:rsidP="00FB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All information provided is </w:t>
      </w: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strictly confidential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will be used solely for financial planning purposes.</w:t>
      </w:r>
      <w:r w:rsidRPr="00836F5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</w:p>
    <w:p w:rsidR="00FB6555" w:rsidRPr="00FB6555" w:rsidRDefault="001F047D" w:rsidP="00FB6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FB6555" w:rsidRPr="00FB6555" w:rsidRDefault="00FB6555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Personal Information</w:t>
      </w:r>
    </w:p>
    <w:p w:rsidR="00FB6555" w:rsidRPr="00FB6555" w:rsidRDefault="00FB6555" w:rsidP="00FB6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You &amp; Your Spouse/Partner’s Details: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Full Name (You):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Full Name (Spouse/Partner):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Date of Birth (You):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Date of Birth (Spouse/Partner):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Marital Status: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[ ] Single [ ] Married [ ] Divorced [ ] Widowed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Dependents (Names &amp; Ages):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Primary Address: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Phone Number: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</w:t>
      </w:r>
    </w:p>
    <w:p w:rsidR="00FB6555" w:rsidRPr="00FB6555" w:rsidRDefault="00FB6555" w:rsidP="00FB6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Email Address: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</w:t>
      </w:r>
    </w:p>
    <w:p w:rsidR="00FB6555" w:rsidRPr="00FB6555" w:rsidRDefault="00FB6555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Employment &amp; Income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Occupation (You):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Occupation (Spouse/Partner):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Employer (You):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Employer (Spouse/Partner):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Annual Income (You):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Annual Income (Spouse/Partner):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Other Sources of Income: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</w:t>
      </w:r>
    </w:p>
    <w:p w:rsidR="00FB6555" w:rsidRPr="00FB6555" w:rsidRDefault="00FB6555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Financial Goals &amp; Priorities</w:t>
      </w:r>
    </w:p>
    <w:p w:rsidR="00FB6555" w:rsidRPr="00FB6555" w:rsidRDefault="00FB6555" w:rsidP="00FB6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are your top three financial goals? (e.g., retirement, home purchase, education planning)</w:t>
      </w:r>
    </w:p>
    <w:p w:rsidR="00FB6555" w:rsidRPr="00FB6555" w:rsidRDefault="001F047D" w:rsidP="00FB655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>
          <v:rect id="_x0000_i1028" alt="" style="width:335.1pt;height:.05pt;mso-width-percent:0;mso-height-percent:0;mso-width-percent:0;mso-height-percent:0" o:hrpct="716" o:hralign="center" o:hrstd="t" o:hr="t" fillcolor="#a0a0a0" stroked="f"/>
        </w:pict>
      </w:r>
    </w:p>
    <w:p w:rsidR="00FB6555" w:rsidRPr="00FB6555" w:rsidRDefault="001F047D" w:rsidP="00FB655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>
          <v:rect id="_x0000_i1027" alt="" style="width:335.1pt;height:.05pt;mso-width-percent:0;mso-height-percent:0;mso-width-percent:0;mso-height-percent:0" o:hrpct="716" o:hralign="center" o:hrstd="t" o:hr="t" fillcolor="#a0a0a0" stroked="f"/>
        </w:pict>
      </w:r>
    </w:p>
    <w:p w:rsidR="00FB6555" w:rsidRPr="00FB6555" w:rsidRDefault="001F047D" w:rsidP="00FB655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>
          <v:rect id="_x0000_i1026" alt="" style="width:335.1pt;height:.05pt;mso-width-percent:0;mso-height-percent:0;mso-width-percent:0;mso-height-percent:0" o:hrpct="716" o:hralign="center" o:hrstd="t" o:hr="t" fillcolor="#a0a0a0" stroked="f"/>
        </w:pict>
      </w:r>
    </w:p>
    <w:p w:rsidR="00FB6555" w:rsidRPr="00FB6555" w:rsidRDefault="00FB6555" w:rsidP="00FB6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is your investment risk tolerance? [ ] Low [ ] Moderate [ ] High</w:t>
      </w:r>
    </w:p>
    <w:p w:rsidR="00FB6555" w:rsidRPr="00FB6555" w:rsidRDefault="00FB6555" w:rsidP="00FB6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 you have a financial plan in place? [ ] Yes [ ] No</w:t>
      </w:r>
    </w:p>
    <w:p w:rsidR="00FB6555" w:rsidRPr="00FB6555" w:rsidRDefault="00FB6555" w:rsidP="00FB6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is your desired retirement age? _______________</w:t>
      </w:r>
    </w:p>
    <w:p w:rsidR="00E40654" w:rsidRDefault="00E40654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:rsidR="00E40654" w:rsidRDefault="00E40654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:rsidR="00E40654" w:rsidRDefault="00E40654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:rsidR="00FB6555" w:rsidRPr="00FB6555" w:rsidRDefault="00FB6555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Assets &amp; Liabilities</w:t>
      </w:r>
    </w:p>
    <w:p w:rsidR="00FB6555" w:rsidRPr="00FB6555" w:rsidRDefault="00FB6555" w:rsidP="00FB6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Assets:</w:t>
      </w:r>
    </w:p>
    <w:p w:rsidR="00FB6555" w:rsidRPr="00FB6555" w:rsidRDefault="00FB6555" w:rsidP="00FB6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Cash &amp; Bank Savings: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Investment Accounts (Stocks, Bonds, etc.):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Retirement Accounts (401k, IRA, etc.):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Real Estate (Primary Home Value):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Other Real Estate or Assets: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Liabilities:</w:t>
      </w:r>
    </w:p>
    <w:p w:rsidR="00FB6555" w:rsidRPr="00FB6555" w:rsidRDefault="00FB6555" w:rsidP="00FB6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Mortgage Balance: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Car Loans: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Student Loans: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Credit Card Debt: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Other Debts: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$________________</w:t>
      </w:r>
    </w:p>
    <w:p w:rsidR="00FB6555" w:rsidRPr="00FB6555" w:rsidRDefault="00FB6555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Insurance &amp; Estate Planning</w:t>
      </w:r>
    </w:p>
    <w:p w:rsidR="00FB6555" w:rsidRPr="00FB6555" w:rsidRDefault="00FB6555" w:rsidP="00FB6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 you have life insurance? [ ] Yes [ ] No</w:t>
      </w:r>
    </w:p>
    <w:p w:rsidR="00FB6555" w:rsidRPr="00FB6555" w:rsidRDefault="00FB6555" w:rsidP="00FB655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If yes, coverage amount: $________________</w:t>
      </w:r>
    </w:p>
    <w:p w:rsidR="00FB6555" w:rsidRPr="00FB6555" w:rsidRDefault="00FB6555" w:rsidP="00FB6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 you have health insurance? [ ] Yes [ ] No</w:t>
      </w:r>
    </w:p>
    <w:p w:rsidR="00FB6555" w:rsidRPr="00FB6555" w:rsidRDefault="00FB6555" w:rsidP="00FB6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 you have disability insurance? [ ] Yes [ ] No</w:t>
      </w:r>
    </w:p>
    <w:p w:rsidR="00FB6555" w:rsidRPr="00FB6555" w:rsidRDefault="00FB6555" w:rsidP="00FB6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 you have a will or estate plan? [ ] Yes [ ] No</w:t>
      </w:r>
    </w:p>
    <w:p w:rsidR="00FB6555" w:rsidRPr="00FB6555" w:rsidRDefault="00FB6555" w:rsidP="00FB65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Retirement Planning</w:t>
      </w:r>
    </w:p>
    <w:p w:rsidR="00FB6555" w:rsidRPr="00FB6555" w:rsidRDefault="00FB6555" w:rsidP="00FB65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Current Retirement Savings: $________________</w:t>
      </w:r>
    </w:p>
    <w:p w:rsidR="00FB6555" w:rsidRPr="00FB6555" w:rsidRDefault="00FB6555" w:rsidP="00FB65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Expected Monthly Retirement Expenses: $________________</w:t>
      </w:r>
    </w:p>
    <w:p w:rsidR="00FB6555" w:rsidRPr="00FB6555" w:rsidRDefault="00FB6555" w:rsidP="00FB65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 you anticipate receiving Social Security benefits? [ ] Yes [ ] No</w:t>
      </w:r>
    </w:p>
    <w:p w:rsidR="00FB6555" w:rsidRPr="00FB6555" w:rsidRDefault="00FB6555" w:rsidP="00FB65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Additional Information</w:t>
      </w:r>
    </w:p>
    <w:p w:rsidR="00FB6555" w:rsidRPr="00FB6555" w:rsidRDefault="00FB6555" w:rsidP="00FB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 there any other financial information or concerns you would like to discuss?</w:t>
      </w:r>
    </w:p>
    <w:p w:rsidR="00FB6555" w:rsidRPr="00FB6555" w:rsidRDefault="001F047D" w:rsidP="00FB655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>
          <v:rect id="_x0000_i1025" alt="" style="width:398.75pt;height:.05pt;mso-width-percent:0;mso-height-percent:0;mso-width-percent:0;mso-height-percent:0" o:hrpct="852" o:hralign="center" o:hrstd="t" o:hr="t" fillcolor="#a0a0a0" stroked="f"/>
        </w:pict>
      </w:r>
    </w:p>
    <w:p w:rsidR="00FB6555" w:rsidRPr="00836F58" w:rsidRDefault="00FB6555" w:rsidP="00FB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Thank you for completing this questionnaire!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Our team will review your information and schedule a consultation to discuss your financial plan.</w:t>
      </w:r>
    </w:p>
    <w:p w:rsidR="00F3267D" w:rsidRPr="00FB6555" w:rsidRDefault="00F3267D" w:rsidP="00FB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36F5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*For further assessment, we may require actual financial statements – Again, 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All information provided is </w:t>
      </w:r>
      <w:r w:rsidRPr="00FB65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strictly confidential</w:t>
      </w:r>
      <w:r w:rsidRPr="00FB655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will be used solely for financial planning purposes.</w:t>
      </w:r>
    </w:p>
    <w:p w:rsidR="00435824" w:rsidRDefault="00435824"/>
    <w:sectPr w:rsidR="00435824" w:rsidSect="00836F5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47D" w:rsidRDefault="001F047D" w:rsidP="00F6426E">
      <w:pPr>
        <w:spacing w:after="0" w:line="240" w:lineRule="auto"/>
      </w:pPr>
      <w:r>
        <w:separator/>
      </w:r>
    </w:p>
  </w:endnote>
  <w:endnote w:type="continuationSeparator" w:id="0">
    <w:p w:rsidR="001F047D" w:rsidRDefault="001F047D" w:rsidP="00F6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5453787"/>
      <w:docPartObj>
        <w:docPartGallery w:val="Page Numbers (Bottom of Page)"/>
        <w:docPartUnique/>
      </w:docPartObj>
    </w:sdtPr>
    <w:sdtContent>
      <w:p w:rsidR="00F6426E" w:rsidRDefault="00F6426E" w:rsidP="006D1B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6426E" w:rsidRDefault="00F6426E" w:rsidP="00F642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3912445"/>
      <w:docPartObj>
        <w:docPartGallery w:val="Page Numbers (Bottom of Page)"/>
        <w:docPartUnique/>
      </w:docPartObj>
    </w:sdtPr>
    <w:sdtContent>
      <w:p w:rsidR="00F6426E" w:rsidRDefault="00F6426E" w:rsidP="006D1B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6426E" w:rsidRPr="00836F58" w:rsidRDefault="00836F58" w:rsidP="00836F58">
    <w:pPr>
      <w:pStyle w:val="Footer"/>
      <w:ind w:right="360"/>
      <w:jc w:val="center"/>
      <w:rPr>
        <w:sz w:val="10"/>
        <w:szCs w:val="10"/>
      </w:rPr>
    </w:pPr>
    <w:r w:rsidRPr="00836F58">
      <w:rPr>
        <w:sz w:val="10"/>
        <w:szCs w:val="10"/>
      </w:rPr>
      <w:t xml:space="preserve">Confidential – </w:t>
    </w:r>
    <w:proofErr w:type="spellStart"/>
    <w:r w:rsidRPr="00836F58">
      <w:rPr>
        <w:sz w:val="10"/>
        <w:szCs w:val="10"/>
      </w:rPr>
      <w:t>BlueAris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47D" w:rsidRDefault="001F047D" w:rsidP="00F6426E">
      <w:pPr>
        <w:spacing w:after="0" w:line="240" w:lineRule="auto"/>
      </w:pPr>
      <w:r>
        <w:separator/>
      </w:r>
    </w:p>
  </w:footnote>
  <w:footnote w:type="continuationSeparator" w:id="0">
    <w:p w:rsidR="001F047D" w:rsidRDefault="001F047D" w:rsidP="00F6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6F58" w:rsidRPr="00FB6555" w:rsidRDefault="00836F58" w:rsidP="00836F58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4472C4" w:themeColor="accent1"/>
        <w:kern w:val="0"/>
        <w14:ligatures w14:val="none"/>
      </w:rPr>
    </w:pPr>
    <w:proofErr w:type="spellStart"/>
    <w:r w:rsidRPr="00FB6555">
      <w:rPr>
        <w:rFonts w:ascii="Times New Roman" w:eastAsia="Times New Roman" w:hAnsi="Times New Roman" w:cs="Times New Roman"/>
        <w:b/>
        <w:bCs/>
        <w:color w:val="4472C4" w:themeColor="accent1"/>
        <w:kern w:val="0"/>
        <w14:ligatures w14:val="none"/>
      </w:rPr>
      <w:t>BlueAris</w:t>
    </w:r>
    <w:proofErr w:type="spellEnd"/>
    <w:r w:rsidRPr="00FB6555">
      <w:rPr>
        <w:rFonts w:ascii="Times New Roman" w:eastAsia="Times New Roman" w:hAnsi="Times New Roman" w:cs="Times New Roman"/>
        <w:b/>
        <w:bCs/>
        <w:color w:val="4472C4" w:themeColor="accent1"/>
        <w:kern w:val="0"/>
        <w14:ligatures w14:val="none"/>
      </w:rPr>
      <w:t xml:space="preserve"> Financial Advisory Questionnaire</w:t>
    </w:r>
  </w:p>
  <w:p w:rsidR="00836F58" w:rsidRDefault="00836F58" w:rsidP="00836F58">
    <w:pPr>
      <w:pStyle w:val="Header"/>
      <w:jc w:val="both"/>
    </w:pPr>
  </w:p>
  <w:p w:rsidR="00836F58" w:rsidRDefault="00836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1C97"/>
    <w:multiLevelType w:val="multilevel"/>
    <w:tmpl w:val="08D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16725"/>
    <w:multiLevelType w:val="multilevel"/>
    <w:tmpl w:val="6E4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A1C03"/>
    <w:multiLevelType w:val="multilevel"/>
    <w:tmpl w:val="D1A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A7F67"/>
    <w:multiLevelType w:val="multilevel"/>
    <w:tmpl w:val="F0BE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75283"/>
    <w:multiLevelType w:val="multilevel"/>
    <w:tmpl w:val="3F70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54E3"/>
    <w:multiLevelType w:val="multilevel"/>
    <w:tmpl w:val="B18C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E333A"/>
    <w:multiLevelType w:val="multilevel"/>
    <w:tmpl w:val="0C66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E2583"/>
    <w:multiLevelType w:val="multilevel"/>
    <w:tmpl w:val="AC2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E3C99"/>
    <w:multiLevelType w:val="multilevel"/>
    <w:tmpl w:val="14CC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010CA"/>
    <w:multiLevelType w:val="multilevel"/>
    <w:tmpl w:val="7220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61C52"/>
    <w:multiLevelType w:val="multilevel"/>
    <w:tmpl w:val="49D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E20C3"/>
    <w:multiLevelType w:val="multilevel"/>
    <w:tmpl w:val="023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528DF"/>
    <w:multiLevelType w:val="multilevel"/>
    <w:tmpl w:val="5F24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F23F3"/>
    <w:multiLevelType w:val="multilevel"/>
    <w:tmpl w:val="C81C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E2042"/>
    <w:multiLevelType w:val="multilevel"/>
    <w:tmpl w:val="552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B529D"/>
    <w:multiLevelType w:val="multilevel"/>
    <w:tmpl w:val="2FF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D4598"/>
    <w:multiLevelType w:val="multilevel"/>
    <w:tmpl w:val="370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627972">
    <w:abstractNumId w:val="16"/>
  </w:num>
  <w:num w:numId="2" w16cid:durableId="1970358967">
    <w:abstractNumId w:val="5"/>
  </w:num>
  <w:num w:numId="3" w16cid:durableId="411894365">
    <w:abstractNumId w:val="3"/>
  </w:num>
  <w:num w:numId="4" w16cid:durableId="399447583">
    <w:abstractNumId w:val="11"/>
  </w:num>
  <w:num w:numId="5" w16cid:durableId="1871603275">
    <w:abstractNumId w:val="14"/>
  </w:num>
  <w:num w:numId="6" w16cid:durableId="1900742902">
    <w:abstractNumId w:val="0"/>
  </w:num>
  <w:num w:numId="7" w16cid:durableId="1361470169">
    <w:abstractNumId w:val="13"/>
  </w:num>
  <w:num w:numId="8" w16cid:durableId="735396134">
    <w:abstractNumId w:val="12"/>
  </w:num>
  <w:num w:numId="9" w16cid:durableId="519241930">
    <w:abstractNumId w:val="2"/>
  </w:num>
  <w:num w:numId="10" w16cid:durableId="552696720">
    <w:abstractNumId w:val="10"/>
  </w:num>
  <w:num w:numId="11" w16cid:durableId="1587956676">
    <w:abstractNumId w:val="1"/>
  </w:num>
  <w:num w:numId="12" w16cid:durableId="1248886016">
    <w:abstractNumId w:val="9"/>
  </w:num>
  <w:num w:numId="13" w16cid:durableId="974262132">
    <w:abstractNumId w:val="6"/>
  </w:num>
  <w:num w:numId="14" w16cid:durableId="1675575277">
    <w:abstractNumId w:val="15"/>
  </w:num>
  <w:num w:numId="15" w16cid:durableId="1998028479">
    <w:abstractNumId w:val="4"/>
  </w:num>
  <w:num w:numId="16" w16cid:durableId="830102298">
    <w:abstractNumId w:val="8"/>
  </w:num>
  <w:num w:numId="17" w16cid:durableId="1762607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55"/>
    <w:rsid w:val="00100BC3"/>
    <w:rsid w:val="001B0D24"/>
    <w:rsid w:val="001F047D"/>
    <w:rsid w:val="0021171C"/>
    <w:rsid w:val="0040292A"/>
    <w:rsid w:val="00435824"/>
    <w:rsid w:val="005D4DDC"/>
    <w:rsid w:val="00836F58"/>
    <w:rsid w:val="00954E91"/>
    <w:rsid w:val="009A47F7"/>
    <w:rsid w:val="00B909D8"/>
    <w:rsid w:val="00CC7F41"/>
    <w:rsid w:val="00E40654"/>
    <w:rsid w:val="00F273DD"/>
    <w:rsid w:val="00F3267D"/>
    <w:rsid w:val="00F6426E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3CDE"/>
  <w15:chartTrackingRefBased/>
  <w15:docId w15:val="{B948532B-F2C2-3449-AC39-BD9F899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65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5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5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5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55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65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6E"/>
  </w:style>
  <w:style w:type="paragraph" w:styleId="Footer">
    <w:name w:val="footer"/>
    <w:basedOn w:val="Normal"/>
    <w:link w:val="FooterChar"/>
    <w:uiPriority w:val="99"/>
    <w:unhideWhenUsed/>
    <w:rsid w:val="00F6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6E"/>
  </w:style>
  <w:style w:type="character" w:styleId="PageNumber">
    <w:name w:val="page number"/>
    <w:basedOn w:val="DefaultParagraphFont"/>
    <w:uiPriority w:val="99"/>
    <w:semiHidden/>
    <w:unhideWhenUsed/>
    <w:rsid w:val="00F6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hamed</dc:creator>
  <cp:keywords/>
  <dc:description/>
  <cp:lastModifiedBy>adnan hamed</cp:lastModifiedBy>
  <cp:revision>3</cp:revision>
  <dcterms:created xsi:type="dcterms:W3CDTF">2025-02-16T18:45:00Z</dcterms:created>
  <dcterms:modified xsi:type="dcterms:W3CDTF">2025-04-03T22:29:00Z</dcterms:modified>
</cp:coreProperties>
</file>